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F04" w:rsidRPr="0057024D" w:rsidRDefault="0057024D" w:rsidP="00746F04">
      <w:pPr>
        <w:spacing w:line="400" w:lineRule="exact"/>
        <w:ind w:rightChars="-27" w:right="-57"/>
        <w:rPr>
          <w:rFonts w:asciiTheme="majorEastAsia" w:eastAsiaTheme="majorEastAsia" w:hAnsiTheme="majorEastAsia"/>
          <w:bCs/>
          <w:sz w:val="28"/>
          <w:szCs w:val="28"/>
        </w:rPr>
      </w:pPr>
      <w:r w:rsidRPr="0057024D">
        <w:rPr>
          <w:rFonts w:asciiTheme="majorEastAsia" w:eastAsiaTheme="majorEastAsia" w:hAnsiTheme="majorEastAsia" w:hint="eastAsia"/>
          <w:bCs/>
          <w:sz w:val="28"/>
          <w:szCs w:val="28"/>
        </w:rPr>
        <w:t>附件3:</w:t>
      </w:r>
    </w:p>
    <w:p w:rsidR="00746F04" w:rsidRDefault="00472A2A" w:rsidP="00746F04">
      <w:pPr>
        <w:spacing w:line="400" w:lineRule="exact"/>
        <w:ind w:rightChars="-27" w:right="-57"/>
        <w:jc w:val="center"/>
        <w:rPr>
          <w:rFonts w:asciiTheme="majorEastAsia" w:eastAsiaTheme="majorEastAsia" w:hAnsiTheme="majorEastAsia"/>
          <w:b/>
          <w:bCs/>
          <w:sz w:val="32"/>
          <w:szCs w:val="20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20"/>
        </w:rPr>
        <w:t>上海电力大学外教</w:t>
      </w:r>
      <w:r w:rsidR="00746F04">
        <w:rPr>
          <w:rFonts w:asciiTheme="majorEastAsia" w:eastAsiaTheme="majorEastAsia" w:hAnsiTheme="majorEastAsia" w:hint="eastAsia"/>
          <w:b/>
          <w:bCs/>
          <w:sz w:val="32"/>
          <w:szCs w:val="20"/>
        </w:rPr>
        <w:t>考核意见表</w:t>
      </w:r>
    </w:p>
    <w:p w:rsidR="00746F04" w:rsidRPr="00ED0961" w:rsidRDefault="00746F04" w:rsidP="00746F04">
      <w:pPr>
        <w:ind w:rightChars="-27" w:right="-57"/>
        <w:jc w:val="center"/>
        <w:rPr>
          <w:rFonts w:asciiTheme="majorEastAsia" w:eastAsiaTheme="majorEastAsia" w:hAnsiTheme="majorEastAsia"/>
          <w:b/>
          <w:bCs/>
          <w:sz w:val="32"/>
          <w:szCs w:val="20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361"/>
        <w:gridCol w:w="1340"/>
        <w:gridCol w:w="1187"/>
        <w:gridCol w:w="554"/>
        <w:gridCol w:w="1425"/>
        <w:gridCol w:w="524"/>
        <w:gridCol w:w="825"/>
        <w:gridCol w:w="272"/>
        <w:gridCol w:w="1034"/>
      </w:tblGrid>
      <w:tr w:rsidR="00746F04" w:rsidTr="00354194">
        <w:trPr>
          <w:trHeight w:val="439"/>
          <w:jc w:val="right"/>
        </w:trPr>
        <w:tc>
          <w:tcPr>
            <w:tcW w:w="1361" w:type="dxa"/>
            <w:vAlign w:val="center"/>
          </w:tcPr>
          <w:p w:rsidR="00746F04" w:rsidRPr="00ED0961" w:rsidRDefault="00746F04" w:rsidP="003541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D0961">
              <w:rPr>
                <w:rFonts w:asciiTheme="majorEastAsia" w:eastAsiaTheme="majorEastAsia" w:hAnsiTheme="majorEastAsia" w:hint="eastAsia"/>
                <w:sz w:val="24"/>
              </w:rPr>
              <w:t>姓名</w:t>
            </w:r>
          </w:p>
        </w:tc>
        <w:tc>
          <w:tcPr>
            <w:tcW w:w="1340" w:type="dxa"/>
            <w:vAlign w:val="center"/>
          </w:tcPr>
          <w:p w:rsidR="00746F04" w:rsidRPr="00ED0961" w:rsidRDefault="00746F04" w:rsidP="003541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746F04" w:rsidRPr="00ED0961" w:rsidRDefault="00746F04" w:rsidP="003541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46F04" w:rsidRPr="00ED0961" w:rsidRDefault="00746F04" w:rsidP="003541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D0961">
              <w:rPr>
                <w:rFonts w:asciiTheme="majorEastAsia" w:eastAsiaTheme="majorEastAsia" w:hAnsiTheme="majorEastAsia" w:hint="eastAsia"/>
                <w:sz w:val="24"/>
              </w:rPr>
              <w:t>性别</w:t>
            </w:r>
          </w:p>
        </w:tc>
        <w:tc>
          <w:tcPr>
            <w:tcW w:w="1425" w:type="dxa"/>
            <w:vAlign w:val="center"/>
          </w:tcPr>
          <w:p w:rsidR="00746F04" w:rsidRPr="00ED0961" w:rsidRDefault="00746F04" w:rsidP="003541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746F04" w:rsidRPr="00ED0961" w:rsidRDefault="00746F04" w:rsidP="003541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D0961">
              <w:rPr>
                <w:rFonts w:asciiTheme="majorEastAsia" w:eastAsiaTheme="majorEastAsia" w:hAnsiTheme="majorEastAsia" w:hint="eastAsia"/>
                <w:sz w:val="24"/>
              </w:rPr>
              <w:t>国籍</w:t>
            </w:r>
          </w:p>
        </w:tc>
        <w:tc>
          <w:tcPr>
            <w:tcW w:w="1306" w:type="dxa"/>
            <w:gridSpan w:val="2"/>
            <w:vAlign w:val="center"/>
          </w:tcPr>
          <w:p w:rsidR="00746F04" w:rsidRPr="00ED0961" w:rsidRDefault="00746F04" w:rsidP="003541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46F04" w:rsidTr="00354194">
        <w:trPr>
          <w:trHeight w:val="465"/>
          <w:jc w:val="right"/>
        </w:trPr>
        <w:tc>
          <w:tcPr>
            <w:tcW w:w="1361" w:type="dxa"/>
            <w:vAlign w:val="center"/>
          </w:tcPr>
          <w:p w:rsidR="00746F04" w:rsidRPr="00ED0961" w:rsidRDefault="00746F04" w:rsidP="003541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D0961">
              <w:rPr>
                <w:rFonts w:asciiTheme="majorEastAsia" w:eastAsiaTheme="majorEastAsia" w:hAnsiTheme="majorEastAsia" w:hint="eastAsia"/>
                <w:sz w:val="24"/>
              </w:rPr>
              <w:t>授课起止时间</w:t>
            </w:r>
          </w:p>
        </w:tc>
        <w:tc>
          <w:tcPr>
            <w:tcW w:w="1340" w:type="dxa"/>
            <w:vAlign w:val="center"/>
          </w:tcPr>
          <w:p w:rsidR="00746F04" w:rsidRPr="00ED0961" w:rsidRDefault="00746F04" w:rsidP="003541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746F04" w:rsidRPr="00ED0961" w:rsidRDefault="00746F04" w:rsidP="003541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46F04" w:rsidRPr="00ED0961" w:rsidRDefault="00746F04" w:rsidP="003541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D0961">
              <w:rPr>
                <w:rFonts w:asciiTheme="majorEastAsia" w:eastAsiaTheme="majorEastAsia" w:hAnsiTheme="majorEastAsia" w:hint="eastAsia"/>
                <w:sz w:val="24"/>
              </w:rPr>
              <w:t>授课语言</w:t>
            </w:r>
          </w:p>
        </w:tc>
        <w:tc>
          <w:tcPr>
            <w:tcW w:w="1425" w:type="dxa"/>
            <w:vAlign w:val="center"/>
          </w:tcPr>
          <w:p w:rsidR="00746F04" w:rsidRPr="00ED0961" w:rsidRDefault="00746F04" w:rsidP="003541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746F04" w:rsidRPr="00ED0961" w:rsidRDefault="00746F04" w:rsidP="003541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746F04" w:rsidRPr="00ED0961" w:rsidRDefault="00746F04" w:rsidP="003541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D0961">
              <w:rPr>
                <w:rFonts w:asciiTheme="majorEastAsia" w:eastAsiaTheme="majorEastAsia" w:hAnsiTheme="majorEastAsia" w:hint="eastAsia"/>
                <w:sz w:val="24"/>
              </w:rPr>
              <w:t>护照号码</w:t>
            </w:r>
          </w:p>
        </w:tc>
        <w:tc>
          <w:tcPr>
            <w:tcW w:w="1306" w:type="dxa"/>
            <w:gridSpan w:val="2"/>
            <w:vAlign w:val="center"/>
          </w:tcPr>
          <w:p w:rsidR="00746F04" w:rsidRPr="00ED0961" w:rsidRDefault="00746F04" w:rsidP="003541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746F04" w:rsidRPr="00ED0961" w:rsidRDefault="00746F04" w:rsidP="003541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46F04" w:rsidTr="00354194">
        <w:trPr>
          <w:trHeight w:val="465"/>
          <w:jc w:val="right"/>
        </w:trPr>
        <w:tc>
          <w:tcPr>
            <w:tcW w:w="1361" w:type="dxa"/>
            <w:vAlign w:val="center"/>
          </w:tcPr>
          <w:p w:rsidR="00746F04" w:rsidRPr="00ED0961" w:rsidRDefault="00746F04" w:rsidP="003541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D0961">
              <w:rPr>
                <w:rFonts w:asciiTheme="majorEastAsia" w:eastAsiaTheme="majorEastAsia" w:hAnsiTheme="majorEastAsia" w:hint="eastAsia"/>
                <w:sz w:val="24"/>
              </w:rPr>
              <w:t>学院</w:t>
            </w:r>
          </w:p>
        </w:tc>
        <w:tc>
          <w:tcPr>
            <w:tcW w:w="1340" w:type="dxa"/>
            <w:vAlign w:val="center"/>
          </w:tcPr>
          <w:p w:rsidR="00746F04" w:rsidRPr="00ED0961" w:rsidRDefault="00746F04" w:rsidP="003541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746F04" w:rsidRPr="00ED0961" w:rsidRDefault="00746F04" w:rsidP="003541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46F04" w:rsidRPr="00ED0961" w:rsidRDefault="00746F04" w:rsidP="003541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D0961">
              <w:rPr>
                <w:rFonts w:asciiTheme="majorEastAsia" w:eastAsiaTheme="majorEastAsia" w:hAnsiTheme="majorEastAsia" w:hint="eastAsia"/>
                <w:sz w:val="24"/>
              </w:rPr>
              <w:t>邀请人</w:t>
            </w:r>
          </w:p>
        </w:tc>
        <w:tc>
          <w:tcPr>
            <w:tcW w:w="1425" w:type="dxa"/>
            <w:vAlign w:val="center"/>
          </w:tcPr>
          <w:p w:rsidR="00746F04" w:rsidRPr="00ED0961" w:rsidRDefault="00746F04" w:rsidP="003541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746F04" w:rsidRPr="00ED0961" w:rsidRDefault="00746F04" w:rsidP="003541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746F04" w:rsidRPr="00ED0961" w:rsidRDefault="00746F04" w:rsidP="003541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D0961">
              <w:rPr>
                <w:rFonts w:asciiTheme="majorEastAsia" w:eastAsiaTheme="majorEastAsia" w:hAnsiTheme="majorEastAsia" w:hint="eastAsia"/>
                <w:sz w:val="24"/>
              </w:rPr>
              <w:t>联系电话</w:t>
            </w:r>
          </w:p>
        </w:tc>
        <w:tc>
          <w:tcPr>
            <w:tcW w:w="1306" w:type="dxa"/>
            <w:gridSpan w:val="2"/>
            <w:vAlign w:val="center"/>
          </w:tcPr>
          <w:p w:rsidR="00746F04" w:rsidRPr="00ED0961" w:rsidRDefault="00746F04" w:rsidP="003541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746F04" w:rsidRPr="00ED0961" w:rsidRDefault="00746F04" w:rsidP="003541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46F04" w:rsidTr="00354194">
        <w:trPr>
          <w:cantSplit/>
          <w:trHeight w:val="459"/>
          <w:jc w:val="right"/>
        </w:trPr>
        <w:tc>
          <w:tcPr>
            <w:tcW w:w="1361" w:type="dxa"/>
            <w:vAlign w:val="center"/>
          </w:tcPr>
          <w:p w:rsidR="00746F04" w:rsidRPr="00ED0961" w:rsidRDefault="00746F04" w:rsidP="003541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D0961">
              <w:rPr>
                <w:rFonts w:asciiTheme="majorEastAsia" w:eastAsiaTheme="majorEastAsia" w:hAnsiTheme="majorEastAsia" w:hint="eastAsia"/>
                <w:sz w:val="24"/>
              </w:rPr>
              <w:t>课程类型</w:t>
            </w:r>
          </w:p>
        </w:tc>
        <w:tc>
          <w:tcPr>
            <w:tcW w:w="2527" w:type="dxa"/>
            <w:gridSpan w:val="2"/>
            <w:tcBorders>
              <w:right w:val="single" w:sz="4" w:space="0" w:color="auto"/>
            </w:tcBorders>
            <w:vAlign w:val="center"/>
          </w:tcPr>
          <w:p w:rsidR="00746F04" w:rsidRPr="00ED0961" w:rsidRDefault="00746F04" w:rsidP="003541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D0961">
              <w:rPr>
                <w:rFonts w:asciiTheme="majorEastAsia" w:eastAsiaTheme="majorEastAsia" w:hAnsiTheme="majorEastAsia" w:hint="eastAsia"/>
                <w:sz w:val="24"/>
              </w:rPr>
              <w:t>（  ）本科生课程</w:t>
            </w:r>
          </w:p>
          <w:p w:rsidR="00746F04" w:rsidRPr="00ED0961" w:rsidRDefault="00746F04" w:rsidP="003541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D0961">
              <w:rPr>
                <w:rFonts w:asciiTheme="majorEastAsia" w:eastAsiaTheme="majorEastAsia" w:hAnsiTheme="majorEastAsia" w:hint="eastAsia"/>
                <w:sz w:val="24"/>
              </w:rPr>
              <w:t>（由教务处确认）</w:t>
            </w:r>
          </w:p>
        </w:tc>
        <w:tc>
          <w:tcPr>
            <w:tcW w:w="25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F04" w:rsidRPr="00ED0961" w:rsidRDefault="00746F04" w:rsidP="003541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D0961">
              <w:rPr>
                <w:rFonts w:asciiTheme="majorEastAsia" w:eastAsiaTheme="majorEastAsia" w:hAnsiTheme="majorEastAsia" w:hint="eastAsia"/>
                <w:sz w:val="24"/>
              </w:rPr>
              <w:t>（  ）研究生课程</w:t>
            </w:r>
          </w:p>
          <w:p w:rsidR="00746F04" w:rsidRPr="00ED0961" w:rsidRDefault="00746F04" w:rsidP="003541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D0961">
              <w:rPr>
                <w:rFonts w:asciiTheme="majorEastAsia" w:eastAsiaTheme="majorEastAsia" w:hAnsiTheme="majorEastAsia" w:hint="eastAsia"/>
                <w:sz w:val="24"/>
              </w:rPr>
              <w:t>（由研究生处确认）</w:t>
            </w:r>
          </w:p>
        </w:tc>
        <w:tc>
          <w:tcPr>
            <w:tcW w:w="10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F04" w:rsidRPr="00ED0961" w:rsidRDefault="00746F04" w:rsidP="003541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D0961">
              <w:rPr>
                <w:rFonts w:asciiTheme="majorEastAsia" w:eastAsiaTheme="majorEastAsia" w:hAnsiTheme="majorEastAsia" w:hint="eastAsia"/>
                <w:sz w:val="24"/>
              </w:rPr>
              <w:t>学分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vAlign w:val="center"/>
          </w:tcPr>
          <w:p w:rsidR="00746F04" w:rsidRPr="00ED0961" w:rsidRDefault="00746F04" w:rsidP="003541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46F04" w:rsidTr="00354194">
        <w:trPr>
          <w:cantSplit/>
          <w:trHeight w:val="465"/>
          <w:jc w:val="right"/>
        </w:trPr>
        <w:tc>
          <w:tcPr>
            <w:tcW w:w="1361" w:type="dxa"/>
            <w:vAlign w:val="center"/>
          </w:tcPr>
          <w:p w:rsidR="00746F04" w:rsidRPr="00ED0961" w:rsidRDefault="00746F04" w:rsidP="003541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D0961">
              <w:rPr>
                <w:rFonts w:asciiTheme="majorEastAsia" w:eastAsiaTheme="majorEastAsia" w:hAnsiTheme="majorEastAsia" w:hint="eastAsia"/>
                <w:sz w:val="24"/>
              </w:rPr>
              <w:t>课程名称及学时数</w:t>
            </w:r>
          </w:p>
        </w:tc>
        <w:tc>
          <w:tcPr>
            <w:tcW w:w="7161" w:type="dxa"/>
            <w:gridSpan w:val="8"/>
            <w:vAlign w:val="center"/>
          </w:tcPr>
          <w:p w:rsidR="00746F04" w:rsidRPr="00ED0961" w:rsidRDefault="00746F04" w:rsidP="003541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746F04" w:rsidRPr="00ED0961" w:rsidRDefault="00746F04" w:rsidP="003541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46F04" w:rsidTr="00354194">
        <w:trPr>
          <w:cantSplit/>
          <w:trHeight w:val="465"/>
          <w:jc w:val="right"/>
        </w:trPr>
        <w:tc>
          <w:tcPr>
            <w:tcW w:w="1361" w:type="dxa"/>
            <w:vAlign w:val="center"/>
          </w:tcPr>
          <w:p w:rsidR="00746F04" w:rsidRPr="00ED0961" w:rsidRDefault="00746F04" w:rsidP="003541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学院意见</w:t>
            </w:r>
          </w:p>
        </w:tc>
        <w:tc>
          <w:tcPr>
            <w:tcW w:w="7161" w:type="dxa"/>
            <w:gridSpan w:val="8"/>
            <w:vAlign w:val="center"/>
          </w:tcPr>
          <w:p w:rsidR="00746F04" w:rsidRPr="00850739" w:rsidRDefault="00746F04" w:rsidP="0035419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50739">
              <w:rPr>
                <w:rFonts w:ascii="宋体" w:hAnsi="宋体" w:cs="宋体" w:hint="eastAsia"/>
                <w:kern w:val="0"/>
                <w:szCs w:val="21"/>
              </w:rPr>
              <w:t>主要包括1： 教学工作态度（包括对学生的责任心，</w:t>
            </w:r>
            <w:r w:rsidRPr="00036F90">
              <w:rPr>
                <w:rFonts w:ascii="宋体" w:hAnsi="宋体" w:cs="宋体" w:hint="eastAsia"/>
                <w:kern w:val="0"/>
                <w:szCs w:val="21"/>
              </w:rPr>
              <w:t>工作纪律，工作热情，敬业精神等）</w:t>
            </w:r>
            <w:r w:rsidRPr="00850739">
              <w:rPr>
                <w:rFonts w:ascii="宋体" w:hAnsi="宋体" w:cs="宋体" w:hint="eastAsia"/>
                <w:kern w:val="0"/>
                <w:szCs w:val="21"/>
              </w:rPr>
              <w:t xml:space="preserve">； 2. </w:t>
            </w:r>
            <w:r w:rsidRPr="00036F90">
              <w:rPr>
                <w:rFonts w:ascii="宋体" w:hAnsi="宋体" w:cs="宋体" w:hint="eastAsia"/>
                <w:kern w:val="0"/>
                <w:szCs w:val="21"/>
              </w:rPr>
              <w:t>教学水平和教学效果</w:t>
            </w:r>
            <w:r w:rsidRPr="00850739">
              <w:rPr>
                <w:rFonts w:ascii="宋体" w:hAnsi="宋体" w:cs="宋体" w:hint="eastAsia"/>
                <w:kern w:val="0"/>
                <w:szCs w:val="21"/>
              </w:rPr>
              <w:t xml:space="preserve">； 3. </w:t>
            </w:r>
            <w:r w:rsidRPr="00036F90">
              <w:rPr>
                <w:rFonts w:ascii="宋体" w:hAnsi="宋体" w:cs="宋体" w:hint="eastAsia"/>
                <w:kern w:val="0"/>
                <w:szCs w:val="21"/>
              </w:rPr>
              <w:t>与所在单位的配合情况</w:t>
            </w:r>
            <w:r w:rsidRPr="00850739">
              <w:rPr>
                <w:rFonts w:ascii="宋体" w:hAnsi="宋体" w:cs="宋体" w:hint="eastAsia"/>
                <w:kern w:val="0"/>
                <w:szCs w:val="21"/>
              </w:rPr>
              <w:t>；4.如有邀请外籍教师来我校讲座、任教等请纳入考核范围。</w:t>
            </w:r>
          </w:p>
          <w:p w:rsidR="00746F04" w:rsidRDefault="00746F04" w:rsidP="00354194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46F04" w:rsidRDefault="00746F04" w:rsidP="00354194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46F04" w:rsidRDefault="00746F04" w:rsidP="00354194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46F04" w:rsidRDefault="00746F04" w:rsidP="00354194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46F04" w:rsidRDefault="00746F04" w:rsidP="00354194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46F04" w:rsidRDefault="00746F04" w:rsidP="00354194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46F04" w:rsidRDefault="00746F04" w:rsidP="00354194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46F04" w:rsidRDefault="00746F04" w:rsidP="00354194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46F04" w:rsidRDefault="00746F04" w:rsidP="00354194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46F04" w:rsidRDefault="00746F04" w:rsidP="00354194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46F04" w:rsidRDefault="00746F04" w:rsidP="00354194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46F04" w:rsidRDefault="00746F04" w:rsidP="00354194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46F04" w:rsidRDefault="00746F04" w:rsidP="00354194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46F04" w:rsidRDefault="00746F04" w:rsidP="00354194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46F04" w:rsidRDefault="00746F04" w:rsidP="00354194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               </w:t>
            </w:r>
          </w:p>
          <w:p w:rsidR="00746F04" w:rsidRPr="00850739" w:rsidRDefault="00746F04" w:rsidP="00746F04">
            <w:pPr>
              <w:ind w:right="480" w:firstLineChars="1300" w:firstLine="3120"/>
              <w:rPr>
                <w:rFonts w:asciiTheme="majorEastAsia" w:eastAsiaTheme="majorEastAsia" w:hAnsiTheme="majorEastAsia"/>
                <w:sz w:val="24"/>
              </w:rPr>
            </w:pPr>
            <w:r w:rsidRPr="00850739">
              <w:rPr>
                <w:rFonts w:asciiTheme="majorEastAsia" w:eastAsiaTheme="majorEastAsia" w:hAnsiTheme="majorEastAsia" w:hint="eastAsia"/>
                <w:sz w:val="24"/>
              </w:rPr>
              <w:t>负责人</w:t>
            </w:r>
            <w:r>
              <w:rPr>
                <w:rFonts w:asciiTheme="majorEastAsia" w:eastAsiaTheme="majorEastAsia" w:hAnsiTheme="majorEastAsia" w:hint="eastAsia"/>
                <w:sz w:val="24"/>
              </w:rPr>
              <w:t>签字</w:t>
            </w:r>
            <w:r w:rsidRPr="00850739">
              <w:rPr>
                <w:rFonts w:asciiTheme="majorEastAsia" w:eastAsiaTheme="majorEastAsia" w:hAnsiTheme="majorEastAsia" w:hint="eastAsia"/>
                <w:sz w:val="24"/>
              </w:rPr>
              <w:t>（盖章）：</w:t>
            </w:r>
          </w:p>
          <w:p w:rsidR="00746F04" w:rsidRPr="00850739" w:rsidRDefault="00746F04" w:rsidP="00354194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746F04" w:rsidRPr="00ED0961" w:rsidRDefault="00746F04" w:rsidP="00354194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                                         年     月     日</w:t>
            </w:r>
          </w:p>
        </w:tc>
      </w:tr>
      <w:tr w:rsidR="00746F04" w:rsidTr="00354194">
        <w:trPr>
          <w:cantSplit/>
          <w:trHeight w:val="465"/>
          <w:jc w:val="right"/>
        </w:trPr>
        <w:tc>
          <w:tcPr>
            <w:tcW w:w="1361" w:type="dxa"/>
            <w:vAlign w:val="center"/>
          </w:tcPr>
          <w:p w:rsidR="00746F04" w:rsidRDefault="00746F04" w:rsidP="003541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国际交流与合作处意见</w:t>
            </w:r>
          </w:p>
        </w:tc>
        <w:tc>
          <w:tcPr>
            <w:tcW w:w="7161" w:type="dxa"/>
            <w:gridSpan w:val="8"/>
            <w:vAlign w:val="center"/>
          </w:tcPr>
          <w:p w:rsidR="00746F04" w:rsidRDefault="00746F04" w:rsidP="00354194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46F04" w:rsidRDefault="00746F04" w:rsidP="00354194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46F04" w:rsidRDefault="00746F04" w:rsidP="00354194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46F04" w:rsidRDefault="00746F04" w:rsidP="00354194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            </w:t>
            </w:r>
          </w:p>
          <w:p w:rsidR="00746F04" w:rsidRDefault="00746F04" w:rsidP="00746F0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</w:t>
            </w:r>
            <w:r w:rsidRPr="00746F04">
              <w:rPr>
                <w:rFonts w:asciiTheme="majorEastAsia" w:eastAsiaTheme="majorEastAsia" w:hAnsiTheme="majorEastAsia" w:hint="eastAsia"/>
                <w:sz w:val="24"/>
              </w:rPr>
              <w:t>签字（盖章）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  <w:p w:rsidR="00746F04" w:rsidRPr="00746F04" w:rsidRDefault="00746F04" w:rsidP="00746F0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746F04" w:rsidRDefault="00746F04" w:rsidP="00746F04">
            <w:pPr>
              <w:ind w:right="36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年     月     日</w:t>
            </w:r>
          </w:p>
        </w:tc>
      </w:tr>
    </w:tbl>
    <w:p w:rsidR="00FB09F7" w:rsidRDefault="00746F04" w:rsidP="00746F04">
      <w:pPr>
        <w:ind w:right="840"/>
      </w:pPr>
      <w:r>
        <w:rPr>
          <w:rFonts w:hint="eastAsia"/>
        </w:rPr>
        <w:t>注：本表一式两份，国际交流与合作处和相关二级学院各备份一份。</w:t>
      </w:r>
    </w:p>
    <w:sectPr w:rsidR="00FB09F7" w:rsidSect="00295E08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C97" w:rsidRDefault="00493C97" w:rsidP="00B07E5C">
      <w:r>
        <w:separator/>
      </w:r>
    </w:p>
  </w:endnote>
  <w:endnote w:type="continuationSeparator" w:id="0">
    <w:p w:rsidR="00493C97" w:rsidRDefault="00493C97" w:rsidP="00B07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C97" w:rsidRDefault="00493C97" w:rsidP="00B07E5C">
      <w:r>
        <w:separator/>
      </w:r>
    </w:p>
  </w:footnote>
  <w:footnote w:type="continuationSeparator" w:id="0">
    <w:p w:rsidR="00493C97" w:rsidRDefault="00493C97" w:rsidP="00B07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0F0" w:rsidRDefault="00493C97" w:rsidP="00755CD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F04"/>
    <w:rsid w:val="00472A2A"/>
    <w:rsid w:val="00493C97"/>
    <w:rsid w:val="0057024D"/>
    <w:rsid w:val="00746F04"/>
    <w:rsid w:val="007D4CD4"/>
    <w:rsid w:val="00B07E5C"/>
    <w:rsid w:val="00DF4D7F"/>
    <w:rsid w:val="00E5324B"/>
    <w:rsid w:val="00FB0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46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46F04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57024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7024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72A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72A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PGOS</dc:creator>
  <cp:lastModifiedBy>PGOS</cp:lastModifiedBy>
  <cp:revision>4</cp:revision>
  <cp:lastPrinted>2019-03-25T06:19:00Z</cp:lastPrinted>
  <dcterms:created xsi:type="dcterms:W3CDTF">2019-03-20T03:38:00Z</dcterms:created>
  <dcterms:modified xsi:type="dcterms:W3CDTF">2019-09-12T03:19:00Z</dcterms:modified>
</cp:coreProperties>
</file>